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06AA" w14:textId="4897385A" w:rsidR="007834B8" w:rsidRPr="009155AA" w:rsidRDefault="009155AA">
      <w:pPr>
        <w:rPr>
          <w:lang w:val="en-US"/>
        </w:rPr>
      </w:pPr>
      <w:hyperlink r:id="rId4" w:history="1">
        <w:r w:rsidRPr="009155AA">
          <w:rPr>
            <w:rStyle w:val="Hipervnculo"/>
            <w:lang w:val="en-US"/>
          </w:rPr>
          <w:t>https://forms.gle/z27SDrTsszgMfvB38</w:t>
        </w:r>
      </w:hyperlink>
    </w:p>
    <w:p w14:paraId="2AC84D84" w14:textId="27AD2988" w:rsidR="009155AA" w:rsidRPr="009155AA" w:rsidRDefault="009155AA">
      <w:r w:rsidRPr="009155AA">
        <w:t>Lin</w:t>
      </w:r>
      <w:r>
        <w:t>k</w:t>
      </w:r>
      <w:r w:rsidRPr="009155AA">
        <w:t xml:space="preserve"> para el Código QR p</w:t>
      </w:r>
      <w:r>
        <w:t>ara la Pre Inscripción a la Jornada de Avances en Cardiología</w:t>
      </w:r>
    </w:p>
    <w:sectPr w:rsidR="009155AA" w:rsidRPr="009155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AA"/>
    <w:rsid w:val="00330A7F"/>
    <w:rsid w:val="007834B8"/>
    <w:rsid w:val="009155AA"/>
    <w:rsid w:val="00973846"/>
    <w:rsid w:val="00DA0EBB"/>
    <w:rsid w:val="00DF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271165"/>
  <w15:chartTrackingRefBased/>
  <w15:docId w15:val="{369D4BC5-B327-4E08-80F3-BF5D2B5F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H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55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5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z27SDrTsszgMfvB3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148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Gonzalez</dc:creator>
  <cp:keywords/>
  <dc:description/>
  <cp:lastModifiedBy>Jackie Gonzalez</cp:lastModifiedBy>
  <cp:revision>2</cp:revision>
  <dcterms:created xsi:type="dcterms:W3CDTF">2026-04-20T14:28:00Z</dcterms:created>
  <dcterms:modified xsi:type="dcterms:W3CDTF">2026-04-20T14:28:00Z</dcterms:modified>
</cp:coreProperties>
</file>